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60D1" w14:textId="77777777" w:rsidR="00F627B5" w:rsidRDefault="00F627B5" w:rsidP="00F627B5">
      <w:pPr>
        <w:ind w:firstLine="0"/>
      </w:pPr>
      <w:r>
        <w:t>1ª SESSÃO EXTRAORDINÁRIA ITINERANTE DA 1ª SESSÃO LEGISLATIVA ORDINÁRIA DA 11ª LEGISLATURA DA ASSEMBLEIA LEGISLATIVA DO ESTADO DE RONDÔNIA – BURITIS</w:t>
      </w:r>
    </w:p>
    <w:p w14:paraId="666310EF" w14:textId="77777777" w:rsidR="00F627B5" w:rsidRDefault="00F627B5" w:rsidP="00F627B5"/>
    <w:p w14:paraId="018D86F5" w14:textId="586DFA2C" w:rsidR="00F627B5" w:rsidRDefault="00F627B5" w:rsidP="00F627B5">
      <w:pPr>
        <w:ind w:firstLine="0"/>
      </w:pPr>
      <w:r>
        <w:t>EM: 04.07.2024</w:t>
      </w:r>
    </w:p>
    <w:p w14:paraId="0E234387" w14:textId="79E247D7" w:rsidR="00713DF9" w:rsidRDefault="00713DF9" w:rsidP="00F627B5">
      <w:pPr>
        <w:ind w:firstLine="0"/>
      </w:pPr>
    </w:p>
    <w:p w14:paraId="78EAECFA" w14:textId="06C0AA29" w:rsidR="00713DF9" w:rsidRDefault="00713DF9" w:rsidP="00F627B5">
      <w:pPr>
        <w:ind w:firstLine="0"/>
      </w:pPr>
      <w:r>
        <w:t>PROJETO DE RESOLUÇÃO 68/2024 DO DEPUTADO ALEX REDANO</w:t>
      </w:r>
    </w:p>
    <w:p w14:paraId="284CAD7B" w14:textId="20A7FF35" w:rsidR="00713DF9" w:rsidRDefault="00713DF9" w:rsidP="00F627B5">
      <w:pPr>
        <w:ind w:firstLine="0"/>
      </w:pPr>
    </w:p>
    <w:p w14:paraId="71975B29" w14:textId="77777777" w:rsidR="00713DF9" w:rsidRDefault="00713DF9" w:rsidP="00713DF9">
      <w:r>
        <w:t xml:space="preserve">O SR. DELEGADO LUCAS (Presidente) – A matéria encontra-se sem parecer. Solicito ao Deputado Ribeiro do </w:t>
      </w:r>
      <w:proofErr w:type="spellStart"/>
      <w:r>
        <w:t>Sinpol</w:t>
      </w:r>
      <w:proofErr w:type="spellEnd"/>
      <w:r>
        <w:t xml:space="preserve"> para emitir o parecer pelas Comissões pertinentes. </w:t>
      </w:r>
    </w:p>
    <w:p w14:paraId="56911659" w14:textId="77777777" w:rsidR="00713DF9" w:rsidRDefault="00713DF9" w:rsidP="00713DF9"/>
    <w:p w14:paraId="17134840" w14:textId="77777777" w:rsidR="00713DF9" w:rsidRDefault="00713DF9" w:rsidP="00713DF9">
      <w:r>
        <w:t xml:space="preserve">O SR. RIBEIRO DO SINPOL - Senhor Presidente, obrigado. </w:t>
      </w:r>
    </w:p>
    <w:p w14:paraId="59C772A6" w14:textId="77777777" w:rsidR="00713DF9" w:rsidRDefault="00713DF9" w:rsidP="00713DF9">
      <w:r>
        <w:t xml:space="preserve">Projeto de Resolução 68/2024, de autoria do Deputado Alex </w:t>
      </w:r>
      <w:proofErr w:type="spellStart"/>
      <w:r>
        <w:t>Redano</w:t>
      </w:r>
      <w:proofErr w:type="spellEnd"/>
      <w:r>
        <w:t>, que “Altera os artigos 26 e 87 do Regimento Interno da Assembleia Legislativa do Estado de Rondônia.”.</w:t>
      </w:r>
    </w:p>
    <w:p w14:paraId="53863B5F" w14:textId="77777777" w:rsidR="00713DF9" w:rsidRDefault="00713DF9" w:rsidP="00713DF9">
      <w:r>
        <w:t>O projeto está dentro das técnicas jurisdicionais, dentro das técnicas legislativas. Meu parecer é favorável.</w:t>
      </w:r>
    </w:p>
    <w:p w14:paraId="5FA08905" w14:textId="77777777" w:rsidR="00713DF9" w:rsidRDefault="00713DF9" w:rsidP="00713DF9"/>
    <w:p w14:paraId="2CB57908" w14:textId="77777777" w:rsidR="00713DF9" w:rsidRDefault="00713DF9" w:rsidP="00713DF9">
      <w:r>
        <w:t xml:space="preserve">O SR. DELEGADO LUCAS (Presidente) – Em discussão o parecer favorável, apresentado pelo Deputado Ribeiro do </w:t>
      </w:r>
      <w:proofErr w:type="spellStart"/>
      <w:r>
        <w:t>Sinpol</w:t>
      </w:r>
      <w:proofErr w:type="spellEnd"/>
      <w:r>
        <w:t xml:space="preserve">. Encerrada a discussão, em votação. Os deputados favoráveis permaneçam como se encontram, os contrários se manifestem. </w:t>
      </w:r>
      <w:r>
        <w:rPr>
          <w:b/>
          <w:bCs/>
        </w:rPr>
        <w:t>Está aprovado o parecer</w:t>
      </w:r>
      <w:r>
        <w:t xml:space="preserve">. </w:t>
      </w:r>
    </w:p>
    <w:p w14:paraId="67F65E95" w14:textId="77777777" w:rsidR="00713DF9" w:rsidRDefault="00713DF9" w:rsidP="00F627B5">
      <w:pPr>
        <w:ind w:firstLine="0"/>
      </w:pPr>
    </w:p>
    <w:p w14:paraId="6519C8DC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B5"/>
    <w:rsid w:val="00325CF9"/>
    <w:rsid w:val="00713DF9"/>
    <w:rsid w:val="00F6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5EDD"/>
  <w15:chartTrackingRefBased/>
  <w15:docId w15:val="{3CBFAFD4-7EED-4F9B-A502-98ACFF58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7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2024-07-17T03:03:00Z</dcterms:created>
  <dcterms:modified xsi:type="dcterms:W3CDTF">2024-07-17T03:03:00Z</dcterms:modified>
</cp:coreProperties>
</file>